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中国科学院合肥物质科学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  <w:lang w:eastAsia="zh-CN"/>
        </w:rPr>
        <w:t>研究院科技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伦理审查申请表</w:t>
      </w:r>
    </w:p>
    <w:p>
      <w:pPr>
        <w:jc w:val="center"/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（审查</w:t>
      </w:r>
      <w:r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  <w:t>类别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：医学</w:t>
      </w:r>
      <w:r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  <w:t>伦理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）</w:t>
      </w:r>
    </w:p>
    <w:p>
      <w:pPr>
        <w:rPr>
          <w:rFonts w:ascii="华文仿宋" w:hAnsi="华文仿宋" w:eastAsia="华文仿宋" w:cs="Arial Unicode MS"/>
          <w:color w:val="000000"/>
          <w:kern w:val="0"/>
          <w:sz w:val="24"/>
          <w:szCs w:val="24"/>
        </w:rPr>
      </w:pPr>
      <w:r>
        <w:rPr>
          <w:rFonts w:hint="eastAsia" w:ascii="华文仿宋" w:hAnsi="华文仿宋" w:eastAsia="华文仿宋" w:cs="Arial Unicode MS"/>
          <w:color w:val="000000"/>
          <w:kern w:val="0"/>
          <w:sz w:val="24"/>
          <w:szCs w:val="24"/>
        </w:rPr>
        <w:t>申请日期：   年      月     日</w:t>
      </w:r>
    </w:p>
    <w:tbl>
      <w:tblPr>
        <w:tblStyle w:val="4"/>
        <w:tblW w:w="9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申报科技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  <w:lang w:eastAsia="zh-CN"/>
              </w:rPr>
              <w:t>项目类别：</w:t>
            </w:r>
          </w:p>
        </w:tc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项目起止时间：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792" w:type="dxa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申请人姓名：</w:t>
            </w:r>
          </w:p>
        </w:tc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科研单元：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实验类型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临床科研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B.新技术应用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C.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eastAsia="zh-CN"/>
              </w:rPr>
              <w:t>基础研究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 xml:space="preserve">  □ D.其他（请注明）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default" w:ascii="华文仿宋" w:hAnsi="华文仿宋" w:eastAsia="华文仿宋" w:cs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请求审查类型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申请项目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B.批准后项目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项目牵头单位：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项目合作单位：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研究内容及意义：</w:t>
            </w: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bCs/>
                <w:color w:val="000000"/>
                <w:kern w:val="0"/>
                <w:sz w:val="24"/>
                <w:szCs w:val="24"/>
              </w:rPr>
              <w:t>涉及人体标本或人体实验研究方案摘要</w:t>
            </w:r>
          </w:p>
          <w:p>
            <w:pPr>
              <w:spacing w:line="400" w:lineRule="exact"/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1. 本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【□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否】涉及人体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实验研究内容。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2. 研究方案摘要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包括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实验对象的种类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来源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等；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2. 有合作单位的项目，需明确合作单位承担研究内容是否涉及医学实验，如涉及，需提供合作单位伦理委员会的审查批件。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Arial Unicode MS"/>
                <w:sz w:val="24"/>
                <w:szCs w:val="24"/>
                <w:highlight w:val="yellow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3. 实验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中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使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用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【实验对象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种类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】只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用于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科学研究本身，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实验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时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会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隐去任何可以辨识病人身份的信息，将充分尊重病人的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隐私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权，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且不涉及任何临床的治疗诊断或介入，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保证患者信息安全，且无不良反应或可能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发生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的不良事件，符合国家医学伦理使用要求规范。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申请者承诺：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eastAsia="zh-CN"/>
              </w:rPr>
              <w:t>本人承诺上述填报内容属实，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本项目研究符合《赫尔辛基宣言》原则以及我国相关政策法规，本人将严格按照批准方案进行项目研究，自觉履行相关义务，充分尊重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val="en-US" w:eastAsia="zh-CN"/>
              </w:rPr>
              <w:t>并保护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研究受试者的各项权益。</w:t>
            </w:r>
          </w:p>
          <w:p>
            <w:pPr>
              <w:ind w:firstLine="2160" w:firstLineChars="900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签字：            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 年  月   日    </w:t>
            </w:r>
          </w:p>
        </w:tc>
      </w:tr>
    </w:tbl>
    <w:p>
      <w:pPr>
        <w:rPr>
          <w:rFonts w:ascii="仿宋_GB2312" w:hAnsi="DotumChe" w:eastAsia="仿宋_GB2312"/>
        </w:rPr>
      </w:pPr>
    </w:p>
    <w:sectPr>
      <w:headerReference r:id="rId3" w:type="default"/>
      <w:pgSz w:w="11906" w:h="16838"/>
      <w:pgMar w:top="851" w:right="1134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JhZTJmYmY5YWVmNjU4YTQxYzhkYzE3YzkzYTAifQ=="/>
  </w:docVars>
  <w:rsids>
    <w:rsidRoot w:val="00297698"/>
    <w:rsid w:val="000029F7"/>
    <w:rsid w:val="0003442B"/>
    <w:rsid w:val="0003516D"/>
    <w:rsid w:val="00093931"/>
    <w:rsid w:val="000E4E7A"/>
    <w:rsid w:val="000E5409"/>
    <w:rsid w:val="000F2F18"/>
    <w:rsid w:val="00112853"/>
    <w:rsid w:val="001B3D20"/>
    <w:rsid w:val="001E0E10"/>
    <w:rsid w:val="00214A75"/>
    <w:rsid w:val="00251C3A"/>
    <w:rsid w:val="00265D7E"/>
    <w:rsid w:val="0028117D"/>
    <w:rsid w:val="00297698"/>
    <w:rsid w:val="002A12B3"/>
    <w:rsid w:val="002C764C"/>
    <w:rsid w:val="002E24A8"/>
    <w:rsid w:val="00312EDD"/>
    <w:rsid w:val="00397F7D"/>
    <w:rsid w:val="003B0F3B"/>
    <w:rsid w:val="003B7B0B"/>
    <w:rsid w:val="00456891"/>
    <w:rsid w:val="00475476"/>
    <w:rsid w:val="004A0632"/>
    <w:rsid w:val="004A2DFD"/>
    <w:rsid w:val="00551F5F"/>
    <w:rsid w:val="005660CC"/>
    <w:rsid w:val="0059244B"/>
    <w:rsid w:val="00696432"/>
    <w:rsid w:val="006F56C2"/>
    <w:rsid w:val="00725F8E"/>
    <w:rsid w:val="00756A97"/>
    <w:rsid w:val="0076783A"/>
    <w:rsid w:val="007B57ED"/>
    <w:rsid w:val="00946375"/>
    <w:rsid w:val="009F2185"/>
    <w:rsid w:val="00AB68E2"/>
    <w:rsid w:val="00AD052E"/>
    <w:rsid w:val="00B00415"/>
    <w:rsid w:val="00BA37CE"/>
    <w:rsid w:val="00BD41AF"/>
    <w:rsid w:val="00CA16C9"/>
    <w:rsid w:val="00CF7804"/>
    <w:rsid w:val="00E06A1F"/>
    <w:rsid w:val="00EE5747"/>
    <w:rsid w:val="00EE7C15"/>
    <w:rsid w:val="00EF1481"/>
    <w:rsid w:val="00F0154F"/>
    <w:rsid w:val="00F0791F"/>
    <w:rsid w:val="00F31643"/>
    <w:rsid w:val="00F937A9"/>
    <w:rsid w:val="00FA6902"/>
    <w:rsid w:val="00FB0D60"/>
    <w:rsid w:val="00FF1BC7"/>
    <w:rsid w:val="01080FF0"/>
    <w:rsid w:val="137C323F"/>
    <w:rsid w:val="1A733E99"/>
    <w:rsid w:val="1C3F359D"/>
    <w:rsid w:val="40C74B24"/>
    <w:rsid w:val="6386120F"/>
    <w:rsid w:val="6B4E43B2"/>
    <w:rsid w:val="7ADE0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508</Characters>
  <Lines>3</Lines>
  <Paragraphs>1</Paragraphs>
  <TotalTime>1</TotalTime>
  <ScaleCrop>false</ScaleCrop>
  <LinksUpToDate>false</LinksUpToDate>
  <CharactersWithSpaces>626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2020-11-26T09:08:00Z</dcterms:created>
  <dc:creator>微软用户</dc:creator>
  <cp:lastModifiedBy>冯冯</cp:lastModifiedBy>
  <cp:lastPrinted>2011-03-08T10:15:00Z</cp:lastPrinted>
  <dcterms:modified xsi:type="dcterms:W3CDTF">2023-04-11T02:24:59Z</dcterms:modified>
  <dc:title>中国科学院合肥物质科学研究院医学伦理审查申请表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8044700701084ACDAD93B9F5428DFB9E</vt:lpwstr>
  </property>
</Properties>
</file>